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Перечень выявленных объектов культурного наследия (памятников истории и культуры) народов Российской Федерации, расположенных на территории Кировской области.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a3"/>
        <w:tblW w:w="10916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6"/>
        <w:gridCol w:w="2410"/>
        <w:gridCol w:w="2411"/>
        <w:gridCol w:w="5528"/>
      </w:tblGrid>
      <w:tr>
        <w:trPr>
          <w:tblHeader w:val="true"/>
        </w:trPr>
        <w:tc>
          <w:tcPr>
            <w:tcW w:w="56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п/п</w:t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Наименование объекта культурного наследия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Адрес (местонахождение) объекта культурного наследия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Акт о включении в перечень выявленных объектов культурного наследия</w:t>
            </w:r>
          </w:p>
        </w:tc>
      </w:tr>
      <w:tr>
        <w:trPr/>
        <w:tc>
          <w:tcPr>
            <w:tcW w:w="10915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Памятники архитектуры и градостроительства, истории, монументального искусства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Жилой дом К. Фирстова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ул. Казанская, 72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273-а «Об утверждении Списка выявленных объектов культурного наследия (памятников истории и культуры) народов Российской Федерации, расположенных на территории муниципального образования «Город Киров»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Комплекс городской усадьбы В.Д. Сычугова (Дом крестьянина)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ул. Казанская, 74, 74а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273-а «Об утверждении Списка выявленных объектов культурного наследия (памятников истории и культуры) народов Российской Федерации, расположенных на территории муниципального образования «Город Киров»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Доходный дом (дом крестьянина)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ул. Казанская, 74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273-а «Об утверждении Списка выявленных объектов культурного наследия (памятников истории и культуры) народов Российской Федерации, расположенных на территории муниципального образования «Город Киров»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Амбар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ул. Казанская, 74а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273-а «Об утверждении Списка выявленных объектов культурного наследия (памятников истории и культуры) народов Российской Федерации, расположенных на территории муниципального образования «Город Киров»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Гостиный двор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ул. Московская, 4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273-а «Об утверждении Списка выявленных объектов культурного наследия (памятников истории и культуры) народов Российской Федерации, расположенных на территории муниципального образования «Город Киров»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Дом, в котором в 1855-64 и 1875-1900 гг. жил художник Д.Я. Чарушин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ул. Казанская, 81а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273-а «Об утверждении Списка выявленных объектов культурного наследия (памятников истории и культуры) народов Российской Федерации, расположенных на территории муниципального образования «Город Киров»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 Д. Микулина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ул. Казанская, 95 / ул.  Красноармейская, 12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273-а «Об утверждении Списка выявленных объектов культурного наследия (памятников истории и культуры) народов Российской Федерации, расположенных на территории муниципального образования «Город Киров»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Кинотеатр "Победа"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ул. Володарского, 103 а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273-а «Об утверждении Списка выявленных объектов культурного наследия (памятников истории и культуры) народов Российской Федерации, расположенных на территории муниципального образования «Город Киров»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Жилой дом Л. Никитина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ул. Герцена, 7 / ул. Ленина, 88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273-а «Об утверждении Списка выявленных объектов культурного наследия (памятников истории и культуры) народов Российской Федерации, расположенных на территории муниципального образования «Город Киров»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 служителей Кафедрального собора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Динамовский проезд, 14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273-а «Об утверждении Списка выявленных объектов культурного наследия (памятников истории и культуры) народов Российской Федерации, расположенных на территории муниципального образования «Город Киров»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Здание духовной консистории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Динамовский проезд, 18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273-а «Об утверждении Списка выявленных объектов культурного наследия (памятников истории и культуры) народов Российской Федерации, расположенных на территории муниципального образования «Город Киров»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Комплекс архиерейского подворья. Службы.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Динамовский проезд, 20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273-а «Об утверждении Списка выявленных объектов культурного наследия (памятников истории и культуры) народов Российской Федерации, расположенных на территории муниципального образования «Город Киров»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Дом, в котором жил поэт Н.А. Заболоцкий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ул. Спасская, 4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273-а «Об утверждении Списка выявленных объектов культурного наследия (памятников истории и культуры) народов Российской Федерации, расположенных на территории муниципального образования «Город Киров»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Особняк И.Я. Ухова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ул. Спасская, 32 / ул. К. Маркса, 74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273-а «Об утверждении Списка выявленных объектов культурного наследия (памятников истории и культуры) народов Российской Федерации, расположенных на территории муниципального образования «Город Киров»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 П.П. Москвитинова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ул. Спасская, 37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273-а «Об утверждении Списка выявленных объектов культурного наследия (памятников истории и культуры) народов Российской Федерации, расположенных на территории муниципального образования «Город Киров»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 И.Г. Аршаулова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ул. Спасская, 47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273-а «Об утверждении Списка выявленных объектов культурного наследия (памятников истории и культуры) народов Российской Федерации, расположенных на территории муниципального образования «Город Киров»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Здание Вятского городского попечительства о бедных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ул. К. Маркса, 28 / ул. Р. Люксембург, 68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273-а «Об утверждении Списка выявленных объектов культурного наследия (памятников истории и культуры) народов Российской Федерации, расположенных на территории муниципального образования «Город Киров»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Комплекс зданий завода "Физприбор"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ул. К. Маркса, 75 / ул. Герцена, 41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273-а «Об утверждении Списка выявленных объектов культурного наследия (памятников истории и культуры) народов Российской Федерации, расположенных на территории муниципального образования «Город Киров»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 Ф.И. Злыгостева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ул. К. Маркса, 75 / ул. Герцена, 41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273-а «Об утверждении Списка выявленных объектов культурного наследия (памятников истории и культуры) народов Российской Федерации, расположенных на территории муниципального образования «Город Киров»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Книжный склад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ул. К. Маркса, 75 / ул. Герцена, 41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273-а «Об утверждении Списка выявленных объектов культурного наследия (памятников истории и культуры) народов Российской Федерации, расположенных на территории муниципального образования «Город Киров»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Мастерская учебных пособий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ул. К. Маркса, 75 / ул. Герцена, 41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273-а «Об утверждении Списка выявленных объектов культурного наследия (памятников истории и культуры) народов Российской Федерации, расположенных на территории муниципального образования «Город Киров»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Административный корпус завода "Физприбор"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ул. К. Маркса, 75 / ул. Герцена, 41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273-а «Об утверждении Списка выявленных объектов культурного наследия (памятников истории и культуры) народов Российской Федерации, расположенных на территории муниципального образования «Город Киров»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 А.И. Лаптевой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ул. К. Маркса, 116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273-а «Об утверждении Списка выявленных объектов культурного наследия (памятников истории и культуры) народов Российской Федерации, расположенных на территории муниципального образования «Город Киров»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Флигель А.И. Лаптевой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ул. К. Маркса, 116а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273-а «Об утверждении Списка выявленных объектов культурного наследия (памятников истории и культуры) народов Российской Федерации, расположенных на территории муниципального образования «Город Киров»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 Д. Матанцева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ул. Ленина, 41 / ул. Труда, 19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273-а «Об утверждении Списка выявленных объектов культурного наследия (памятников истории и культуры) народов Российской Федерации, расположенных на территории муниципального образования «Город Киров»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 А.С. Еськовой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ул. Ленина, 55 / ул. Пятницкая, 5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273-а «Об утверждении Списка выявленных объектов культурного наследия (памятников истории и культуры) народов Российской Федерации, расположенных на территории муниципального образования «Город Киров»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 В.В. Королевой с надворными службами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ул. Ленина, 65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273-а «Об утверждении Списка выявленных объектов культурного наследия (памятников истории и культуры) народов Российской Федерации, расположенных на территории муниципального образования «Город Киров»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Главный дом усадьбы С.О. Якубовского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ул. Ленина, 67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273-а «Об утверждении Списка выявленных объектов культурного наследия (памятников истории и культуры) народов Российской Федерации, расположенных на территории муниципального образования «Город Киров»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 купца И.А. Смолянинова с надворными постройками (Фотопавильон Жаковича)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ул. Московская, 7 / ул. Ленина, 69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273-а «Об утверждении Списка выявленных объектов культурного наследия (памятников истории и культуры) народов Российской Федерации, расположенных на территории муниципального образования «Город Киров»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 С.А. Кириллова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ул. Ленина, 70 / ул. Пятницкая. 8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273-а «Об утверждении Списка выявленных объектов культурного наследия (памятников истории и культуры) народов Российской Федерации, расположенных на территории муниципального образования «Город Киров»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Аптека Бермана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ул. Ленина, 81 / ул. Горбачева, 24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273-а «Об утверждении Списка выявленных объектов культурного наследия (памятников истории и культуры) народов Российской Федерации, расположенных на территории муниципального образования «Город Киров»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 А.А. Матанцева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ул. Ленина, 93 / ул. Орловская, 21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273-а «Об утверждении Списка выявленных объектов культурного наследия (памятников истории и культуры) народов Российской Федерации, расположенных на территории муниципального образования «Город Киров»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 А.С. Куклина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ул. Ленина, 95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273-а «Об утверждении Списка выявленных объектов культурного наследия (памятников истории и культуры) народов Российской Федерации, расположенных на территории муниципального образования «Город Киров»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Магазин "Обувь"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ул. Ленина, 95а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273-а «Об утверждении Списка выявленных объектов культурного наследия (памятников истории и культуры) народов Российской Федерации, расположенных на территории муниципального образования «Город Киров»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 П.Ф. Савинцева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ул. Ленина, 105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273-а «Об утверждении Списка выявленных объектов культурного наследия (памятников истории и культуры) народов Российской Федерации, расположенных на территории муниципального образования «Город Киров»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 Н.И. Клабукова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ул. Московская, 6 / ул. Ленина, 71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273-а «Об утверждении Списка выявленных объектов культурного наследия (памятников истории и культуры) народов Российской Федерации, расположенных на территории муниципального образования «Город Киров»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 И. Кочурова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ул. Московская, 7 / ул. Ленина, 69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273-а «Об утверждении Списка выявленных объектов культурного наследия (памятников истории и культуры) народов Российской Федерации, расположенных на территории муниципального образования «Город Киров»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Дом, в котором жил зоолог А.И. Кардаков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ул. Московская, 21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273-а «Об утверждении Списка выявленных объектов культурного наследия (памятников истории и культуры) народов Российской Федерации, расположенных на территории муниципального образования «Город Киров»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 Г.С. Колошина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ул. Московская, 31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273-а «Об утверждении Списка выявленных объектов культурного наследия (памятников истории и культуры) народов Российской Федерации, расположенных на территории муниципального образования «Город Киров»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Комплекс усадьбы Г.С. Колошина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ул. Московская, 33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273-а «Об утверждении Списка выявленных объектов культурного наследия (памятников истории и культуры) народов Российской Федерации, расположенных на территории муниципального образования «Город Киров»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 (Городское училище)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ул. Московская, 33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273-а «Об утверждении Списка выявленных объектов культурного наследия (памятников истории и культуры) народов Российской Федерации, расположенных на территории муниципального образования «Город Киров»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Лавка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ул. Московская, 33ф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273-а «Об утверждении Списка выявленных объектов культурного наследия (памятников истории и культуры) народов Российской Федерации, расположенных на территории муниципального образования «Город Киров»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Ворота со львами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ул. Московская, 33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273-а «Об утверждении Списка выявленных объектов культурного наследия (памятников истории и культуры) народов Российской Федерации, расположенных на территории муниципального образования «Город Киров»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 причта Всехсвятской церкви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ул. Московская, 50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273-а «Об утверждении Списка выявленных объектов культурного наследия (памятников истории и культуры) народов Российской Федерации, расположенных на территории муниципального образования «Город Киров»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Комплекс домов служителей Кафедрального собора. Жилой дом.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Набережная Грина, 21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273-а «Об утверждении Списка выявленных объектов культурного наследия (памятников истории и культуры) народов Российской Федерации, расположенных на территории муниципального образования «Город Киров»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 А.П. Важенина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ул. Орловская, 15 / ул. Казанская, 76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273-а «Об утверждении Списка выявленных объектов культурного наследия (памятников истории и культуры) народов Российской Федерации, расположенных на территории муниципального образования «Город Киров»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 Е.Д. Мышкина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ул. Орловская, 42 / ул. Володарского, 126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273-а «Об утверждении Списка выявленных объектов культурного наследия (памятников истории и культуры) народов Российской Федерации, расположенных на территории муниципального образования «Город Киров»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Здание 1-го и 5-го начальных училищ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ул. Р. Люксембург, 66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273-а «Об утверждении Списка выявленных объектов культурного наследия (памятников истории и культуры) народов Российской Федерации, расположенных на территории муниципального образования «Город Киров»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Бактериологический институт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ул. Свободы, 64а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273-а «Об утверждении Списка выявленных объектов культурного наследия (памятников истории и культуры) народов Российской Федерации, расположенных на территории муниципального образования «Город Киров»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 С.О. Ильинского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ул. Свободы, 77а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273-а «Об утверждении Списка выявленных объектов культурного наследия (памятников истории и культуры) народов Российской Федерации, расположенных на территории муниципального образования «Город Киров»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Церковно-приходская школа при церкви Иоанна Предтечи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ул. Пятницкая, 9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273-а «Об утверждении Списка выявленных объектов культурного наследия (памятников истории и культуры) народов Российской Федерации, расположенных на территории муниципального образования «Город Киров»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 служителей церкви Иоанна Предтечи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ул. Пятницкая, 11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273-а «Об утверждении Списка выявленных объектов культурного наследия (памятников истории и культуры) народов Российской Федерации, расположенных на территории муниципального образования «Город Киров»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 Г.Т. Пяткина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ул. Преображенская, 20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273-а «Об утверждении Списка выявленных объектов культурного наследия (памятников истории и культуры) народов Российской Федерации, расположенных на территории муниципального образования «Город Киров»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 Е.А. Митягина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ул. Преображенская, 36 / ул. Володарского, 92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273-а «Об утверждении Списка выявленных объектов культурного наследия (памятников истории и культуры) народов Российской Федерации, расположенных на территории муниципального образования «Город Киров»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Братские кельи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ул. Горбачева, 4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273-а «Об утверждении Списка выявленных объектов культурного наследия (памятников истории и культуры) народов Российской Федерации, расположенных на территории муниципального образования «Город Киров»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Юго-восточная угловая башня и ограда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ул. Горбачева, 4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273-а «Об утверждении Списка выявленных объектов культурного наследия (памятников истории и культуры) народов Российской Федерации, расположенных на территории муниципального образования «Город Киров»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Монастырская поварня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ул. Горбачева, 4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273-а «Об утверждении Списка выявленных объектов культурного наследия (памятников истории и культуры) народов Российской Федерации, расположенных на территории муниципального образования «Город Киров»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Монастырская караульня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ул. Горбачева, 4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273-а «Об утверждении Списка выявленных объектов культурного наследия (памятников истории и культуры) народов Российской Федерации, расположенных на территории муниципального образования «Город Киров»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Деревянная часовня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ул. Горбачева, 4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273-а «Об утверждении Списка выявленных объектов культурного наследия (памятников истории и культуры) народов Российской Федерации, расположенных на территории муниципального образования «Город Киров»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Северо-западная башня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ул. Горбачева, 4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273-а «Об утверждении Списка выявленных объектов культурного наследия (памятников истории и культуры) народов Российской Федерации, расположенных на территории муниципального образования «Город Киров»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Колокольня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ул. Горбачева, 4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273-а «Об утверждении Списка выявленных объектов культурного наследия (памятников истории и культуры) народов Российской Федерации, расположенных на территории муниципального образования «Город Киров»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Комплекс Казенного винного склада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ул. Карла Маркса, д. 18, ул. Советская, д. 55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управления государственной охраны объектов культурного наследия Кировской области от 29.12.2018 № 39 «О внесении изменений в решение управления государственной охраны объектов культурного наследия Кировской области от 27.08.2018 № 4"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Главный корпус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ул. Карла Маркса, д. 18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управления государственной охраны объектов культурного наследия Кировской области от 29.12.2018 № 39 «О внесении изменений в решение управления государственной охраны объектов культурного наследия Кировской области от 27.08.2018 № 4"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Административный корпус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ул. Советская, д. 55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управления государственной охраны объектов культурного наследия Кировской области от 29.12.2018 № 39 «О внесении изменений в решение управления государственной охраны объектов культурного наследия Кировской области от 27.08.2018 № 4"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Дома городской усадьбы Литвиновых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ул. Орловская, д. 33, 33а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управления государственной охраны объектов культурного наследия Кировской области от 23.09.2020 № 12 «О внесении изменений в решение управления государственной охраны объектов культурного наследия Кировской области от 27.08.2018 № 4"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 с торговой лавкой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ул. Орловская, д. 33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управления государственной охраны объектов культурного наследия Кировской области от 23.09.2020 № 12 «О внесении изменений в решение управления государственной охраны объектов культурного наследия Кировской области от 27.08.2018 № 4"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Флигель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ул. Орловская, д. 33а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управления государственной охраны объектов культурного наследия Кировской области от 23.09.2020 № 12 «О внесении изменений в решение управления государственной охраны объектов культурного наследия Кировской области от 27.08.2018 № 4"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Ансамбль волостного правления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Вятские поляны, ул. Советская, 28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273-б «Об утверждении Списка выявленных объектов культурного наследия (памятников истории и культуры) народов Российской Федерации, расположенных на территории муниципального образования городской округ город Вятские Поляны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Здание волостного правления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Вятские поляны, ул. Советская, 28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273-б «Об утверждении Списка выявленных объектов культурного наследия (памятников истории и культуры) народов Российской Федерации, расположенных на территории муниципального образования городской округ город Вятские Поляны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Ворота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Вятские поляны, ул. Советская, 28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273-б «Об утверждении Списка выявленных объектов культурного наследия (памятников истории и культуры) народов Российской Федерации, расположенных на территории муниципального образования городской округ город Вятские Поляны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Памятник героям Гражданской войны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Верхнекамский район, г. Кирс, ул. Кирова, 1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273-в «Об утверждении Списков выявленных объектов культурного наследия (памятников истории и культуры) народов Российской Федерации, расположенных на территориях городских и сельских поселений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Церковь Александра Невского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Верхошижемский район, д. Опарино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273-в «Об утверждении Списков выявленных объектов культурного наследия (памятников истории и культуры) народов Российской Федерации, расположенных на территориях городских и сельских поселений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Комплекс Владимиро-Богородской церкви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Верхошижемский район, с. Илгань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273-в «Об утверждении Списков выявленных объектов культурного наследия (памятников истории и культуры) народов Российской Федерации, расположенных на территориях городских и сельских поселений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Владимиро-Богородская церковь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Верхошижемский район, с. Илгань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273-в «Об утверждении Списков выявленных объектов культурного наследия (памятников истории и культуры) народов Российской Федерации, расположенных на территориях городских и сельских поселений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Сторожка церковная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Верхошижемский район, с. Илгань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273-в «Об утверждении Списков выявленных объектов культурного наследия (памятников истории и культуры) народов Российской Федерации, расположенных на территориях городских и сельских поселений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Ограда с воротами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Верхошижемский район, с. Илгань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273-в «Об утверждении Списков выявленных объектов культурного наследия (памятников истории и культуры) народов Российской Федерации, расположенных на территориях городских и сельских поселений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Училище земское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Верхошижемский район, с. Илгань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273-в «Об утверждении Списков выявленных объектов культурного наследия (памятников истории и культуры) народов Российской Федерации, расположенных на территориях городских и сельских поселений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Комплекс Троицкой церкви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Верхошижемский район, с. Среднеивкино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273-в «Об утверждении Списков выявленных объектов культурного наследия (памятников истории и культуры) народов Российской Федерации, расположенных на территориях городских и сельских поселений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Троицкая церковь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Верхошижемский район, с. Среднеивкино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273-в «Об утверждении Списков выявленных объектов культурного наследия (памятников истории и культуры) народов Российской Федерации, расположенных на территориях городских и сельских поселений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Ограда с воротами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Верхошижемский район, с. Среднеивкино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273-в «Об утверждении Списков выявленных объектов культурного наследия (памятников истории и культуры) народов Российской Федерации, расположенных на территориях городских и сельских поселений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Торговые лавки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Верхошижемский район, с. Среднеивкино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273-в «Об утверждении Списков выявленных объектов культурного наследия (памятников истории и культуры) народов Российской Федерации, расположенных на территориях городских и сельских поселений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Школа церковно-приходская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Верхошижемский район, с. Среднеивкино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273-в «Об утверждении Списков выявленных объектов культурного наследия (памятников истории и культуры) народов Российской Федерации, расположенных на территориях городских и сельских поселений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 причта (училище земское)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Верхошижемский район, с. Среднеивкино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273-в «Об утверждении Списков выявленных объектов культурного наследия (памятников истории и культуры) народов Российской Федерации, расположенных на территориях городских и сельских поселений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Церковь Казанской Богородицы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Верхошижемский район, с. Жёлтые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273-в «Об утверждении Списков выявленных объектов культурного наследия (памятников истории и культуры) народов Российской Федерации, расположенных на территориях городских и сельских поселений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Училище земское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Верхошижемский район, с. Жёлтые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273-в «Об утверждении Списков выявленных объектов культурного наследия (памятников истории и культуры) народов Российской Федерации, расположенных на территориях городских и сельских поселений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Правление волостное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Верхошижемский район, с. Жёлтые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273-в «Об утверждении Списков выявленных объектов культурного наследия (памятников истории и культуры) народов Российской Федерации, расположенных на территориях городских и сельских поселений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Церковь Рождества Иоанна Предтечи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Даровской район, с. Вонданка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273-в «Об утверждении Списков выявленных объектов культурного наследия (памятников истории и культуры) народов Российской Федерации, расположенных на территориях городских и сельских поселений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Церковь Введения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Даровской район, с. Кобра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273-в «Об утверждении Списков выявленных объектов культурного наследия (памятников истории и культуры) народов Российской Федерации, расположенных на территориях городских и сельских поселений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Церковь Божией Матери "Скоропослушницы"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Даровской район, с. Порели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273-в «Об утверждении Списков выявленных объектов культурного наследия (памятников истории и культуры) народов Российской Федерации, расположенных на территориях городских и сельских поселений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Церковь Иоанна Богослова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Даровской район, с. Красное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273-в «Об утверждении Списков выявленных объектов культурного наследия (памятников истории и культуры) народов Российской Федерации, расположенных на территориях городских и сельских поселений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 Причта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Зуевский район, с. Рябово, ул. Рябовская,1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273-в «Об утверждении Списков выявленных объектов культурного наследия (памятников истории и культуры) народов Российской Федерации, расположенных на территориях городских и сельских поселений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 купца Калинина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Яранский район, г. Яранск, ул. К. Маркса, 27 / ул. Кирова, 8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273-в «Об утверждении Списков выявленных объектов культурного наследия (памятников истории и культуры) народов Российской Федерации, расположенных на территориях городских и сельских поселений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Ансамбль усадьбы купца Коробова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Яранский район, г. Яранск, ул. К. Маркса, 28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273-в «Об утверждении Списков выявленных объектов культурного наследия (памятников истории и культуры) народов Российской Федерации, расположенных на территориях городских и сельских поселений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Главный дом (Полицейское управление)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Яранский район, г. Яранск, ул. К. Маркса, 28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273-в «Об утверждении Списков выявленных объектов культурного наследия (памятников истории и культуры) народов Российской Федерации, расположенных на территориях городских и сельских поселений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Флигель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Яранский район, г. Яранск, ул. К. Маркса, 28а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273-в «Об утверждении Списков выявленных объектов культурного наследия (памятников истории и культуры) народов Российской Федерации, расположенных на территориях городских и сельских поселений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 купца Петелина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Яранский район, г. Яранск, ул. К. Маркса, 29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273-в «Об утверждении Списков выявленных объектов культурного наследия (памятников истории и культуры) народов Российской Федерации, расположенных на территориях городских и сельских поселений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 купца Родыгина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Яранский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г. Яранск, ул. Кирова, 9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273-в «Об утверждении Списков выявленных объектов культурного наследия (памятников истории и культуры) народов Российской Федерации, расположенных на территориях городских и сельских поселений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Земская управа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Яранский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г. Яранск, ул. Кирова, 10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273-в «Об утверждении Списков выявленных объектов культурного наследия (памятников истории и культуры) народов Российской Федерации, расположенных на территориях городских и сельских поселений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 купцов Беляевых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Яранский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г. Яранск, ул. Кирова, 18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273-в «Об утверждении Списков выявленных объектов культурного наследия (памятников истории и культуры) народов Российской Федерации, расположенных на территориях городских и сельских поселений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Комплекс земской больницы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Яранский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г. Яранск, ул. Свободы, 59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273-в «Об утверждении Списков выявленных объектов культурного наследия (памятников истории и культуры) народов Российской Федерации, расположенных на территориях городских и сельских поселений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Корпус 1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Яранский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г. Яранск, ул. Свободы, 59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273-в «Об утверждении Списков выявленных объектов культурного наследия (памятников истории и культуры) народов Российской Федерации, расположенных на территориях городских и сельских поселений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Корпус 2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Яранский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г. Яранск, ул. Свободы, 59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273-в «Об утверждении Списков выявленных объектов культурного наследия (памятников истории и культуры) народов Российской Федерации, расположенных на территориях городских и сельских поселений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Склад купцов Горевых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Яранский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г. Яранск, ул. Тургенев, 42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273-в «Об утверждении Списков выявленных объектов культурного наследия (памятников истории и культуры) народов Российской Федерации, расположенных на территориях городских и сельских поселений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Ансамбль спиртзавода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Яранский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г. Яранск, ул. Труда, 85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273-в «Об утверждении Списков выявленных объектов культурного наследия (памятников истории и культуры) народов Российской Федерации, расположенных на территориях городских и сельских поселений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Корпус 1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Яранский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г. Яранск, ул. Труда, 85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273-в «Об утверждении Списков выявленных объектов культурного наследия (памятников истории и культуры) народов Российской Федерации, расположенных на территориях городских и сельских поселений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Корпус 2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Яранский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г. Яранск, ул. Труда, 85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273-в «Об утверждении Списков выявленных объектов культурного наследия (памятников истории и культуры) народов Российской Федерации, расположенных на территориях городских и сельских поселений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Корпус 3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Яранский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г. Яранск, ул. Первомайская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273-в «Об утверждении Списков выявленных объектов культурного наследия (памятников истории и культуры) народов Российской Федерации, расположенных на территориях городских и сельских поселений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Угловая башня с воротами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Яранский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г. Яранск, ул. Труда, 85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273-в «Об утверждении Списков выявленных объектов культурного наследия (памятников истории и культуры) народов Российской Федерации, расположенных на территориях городских и сельских поселений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Жилой дом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Яранский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г. Яранск, ул. Труда, 83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273-в «Об утверждении Списков выявленных объектов культурного наследия (памятников истории и культуры) народов Российской Федерации, расположенных на территориях городских и сельских поселений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Здание женской гимназии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Яранский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г. Яранск, ул. Гоголя, 23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273-в «Об утверждении Списков выявленных объектов культурного наследия (памятников истории и культуры) народов Российской Федерации, расположенных на территориях городских и сельских поселений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Водонапорная башня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Яранский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г. Яранск,  ул. Некрасова, 65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273-в «Об утверждении Списков выявленных объектов культурного наследия (памятников истории и культуры) народов Российской Федерации, расположенных на территориях городских и сельских поселений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Винокуренный завод Булыгина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Яранский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г. Яранск, ул. Заводская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273-в «Об утверждении Списков выявленных объектов культурного наследия (памятников истории и культуры) народов Российской Федерации, расположенных на территориях городских и сельских поселений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Красные казармы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Яранский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br/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г. Яранск, ул. Северная, 9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273-в «Об утверждении Списков выявленных объектов культурного наследия (памятников истории и культуры) народов Российской Федерации, расположенных на территориях городских и сельских поселений Кировской области»</w:t>
            </w:r>
          </w:p>
        </w:tc>
      </w:tr>
      <w:tr>
        <w:trPr/>
        <w:tc>
          <w:tcPr>
            <w:tcW w:w="10915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Объекты археологического наследия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Вятский (Хлыновский) кремль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</w:t>
              <w:br/>
              <w:t>г. Киров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Северо-восточная часть посада Хлынова-Вятки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br/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г. Киров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Участок культурного слоя восточной части Монастырской слободы XVII-XIX вв.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br/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г. Киров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управления государственной охраны объектов культурного наследия Кировской области от 27.08.2018 № 4 «Об утверждении перечня выявленных объектов культурного наследия (памятников истории и культуры) народов Российской Федерации, расположенных на территории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Участок культурного слоя центральной части г. Хлынова-Вятки XVII-XIX вв.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br/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г. Киров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министерства культуры Кировской области от 29.08.2017 № 317 «О внесении изменений в решение министерства культуры Кировской области от 29.04.2016 № 243»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Участок культурного слоя центральной части г. Хлынова-Вятки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br/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г. Киров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управления государственной охраны объектов культурного наследия Кировской области от 12.12.2019 № 10 "О внесении изменения в решение управления государственной охраны объектов культурного наследия Кировской области от 27.08.2018 № 4"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Участок культурного слоя  г. Хлынова-Вятки XVIII-XX вв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br/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г. Киров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управления государственной охраны объектов культурного наследия Кировской области от 08.02.2021 № 2 "О внесении изменения в решение управления государственной охраны объектов культурного наследия Кировской области от 27.08.2018 № 4"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Участок культурного слоя  г. Хлынова-Вятки XVIII-XX вв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br/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г. Киров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управления государственной охраны объектов культурного наследия Кировской области от 21.06.2021 № 11 "О внесении изменения в решение управления государственной охраны объектов культурного наследия Кировской области от 27.08.2018 № 4"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«Коробовское селище,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XVII-XX вв.»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br/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г. Киров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управления государственной охраны объектов культурного наследия Кировской области от 09.08.2021 № 16 "О внесении изменения в решение управления государственной охраны объектов культурного наследия Кировской области от 27.08.2018 № 4"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Культурный слой Вятского Успенского Трифонова монастыря, XVI-XX вв.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br/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г. Киров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управления государственной охраны объектов культурного наследия Кировской области от 26.12.2020 № 23 "О внесении изменений в решения управления государственной охраны объектов культурного наследия Кировской области от 27.08.2018 №14"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Дресва (Завод Казариновых). Производственный комплекс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br/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г. Киров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управления государственной охраны объектов культурного наследия Кировской области от 26.12.2020 № 23 "О внесении изменений в решения управления государственной охраны объектов культурного наследия Кировской области от 27.08.2018 №14"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Селище Погудины, XVIII-XIX вв.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br/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г. Киров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управления государственной охраны объектов культурного наследия Кировской области от 25.06.2019 № 34 "О внесении изменений в решения управления государственной охраны объектов культурного наследия Кировской области от 27.08.2018 №4"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Кошкинская стоянка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Арбажский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Селище «Рагозское II»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Афанасьевский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Силятское селище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Афанасьевский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Трактовое селище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Афанасьевский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Шабашинское местонахождение каменного тесла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Богородский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Изранское поселение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Вятскополянский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Поселение Дереганцы I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Зуевский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Поселение Дереганцы II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Зуевский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Поселение Дереганцы III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Зуевский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Яговкинское поселение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Зуевский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Сосновское местонахождение кремня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 Кильмезский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Поселение Моторки II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 Кильмезский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Моторки II, могильник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 Кильмезский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Местонахождение кремня Надежда I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 Кильмезский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Усть-Чепецкий могильник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Кирово-Чепецкий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Усть-Чепецкое местонахождение бронзовой пронизки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Кирово-Чепецкий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Селище Прокошевы, XVIII-XIX вв.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Кирово-Чепецкий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министерства культуры Кировской области от 15.02.2017 № 63 «О внесении изменений в решение министерства культуры Кировской области от 29.04.2016 № 243»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Баевский могильник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Кирово-Чепецкий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Баевское местонахождение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Кирово-Чепецкий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Баинское местонахождение кремня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Кирово-Чепецкий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Векшинское местонахождение кремня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Кирово-Чепецкий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Селище Маклаки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Кирово-Чепецкий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Железовское местонахождение кремня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Кирово-Чепецкий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Железовское селище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Кирово-Чепецкий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Ильинское местонахождение кремня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Кирово-Чепецкий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Малоканыпская стоянка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Кирово-Чепецкий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Малоканыпское местонахождение кремня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Кирово-Чепецкий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Местонахождение бусины «Нижние Малюганы»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Кирово-Чепецкий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Окишевская стоянка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Кирово-Чепецкий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Местонахождение кремня Окишевское I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Кирово-Чепецкий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Местонахождение кремня Окишевское II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Кирово-Чепецкий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Вотское селище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Кирово-Чепецкий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Северюхинское селище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Кирово-Чепецкий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Местонахождение кремня Сунцовское I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Кирово-Чепецкий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Местонахождение кремня Сунцовское II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Кирово-Чепецкий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Селище Летовцы,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XVIII-XX вв.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Кирово-Чепецкий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управления государственной охраны объектов культурного наследия Кировской области от 15.09.2021 № 21 «О внесении изменения в решение управления государственной охраны объектов культурного наследия Кировской области от 27.08.2018 № 4»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Юрьевское-II селище, XVI-XVIII в.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Котельничский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министерства культуры Кировской области от 28.07.2017 № 307 «О внесении изменений в решение министерства культуры Кировской области от 29.04.2016 № 243»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Котельнический могильник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Котельничский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Вишкильское поселение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Котельничский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Поселение Зайчёнки I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Котельничский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Селище Кашевары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Котельничский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Шабалинский могильник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Котельничский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Мухинское селище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Котельничский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Селище Оголиха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Котельничский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Шабалинское поселение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Котельничский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Скорняковский могильник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Котельничский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Стариковское I поселение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Котельничский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Стариковское II поселение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Котельничский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Стариковское III поселение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Котельничский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Стариковское IV поселение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Котельничский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Селище Щипачеевщина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Котельничский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Поселение Юбилейное I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Котельничский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Поселение Ярахичи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Котельничский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Поселение Искра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Котельничский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Скорняковское селище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Котельничский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Селище Шеломечка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Котельничский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Парфеновское II селище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Котельничский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Селище Мясники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Куменский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управления государственной охраны объектов культурного наследия Кировской области от 27.08.2018 № 4 «Об утверждении перечня выявленных объектов культурного наследия (памятников истории и культуры) народов Российской Федерации, расположенных на территории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Селище Федотовцы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Куменский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управления государственной охраны объектов культурного наследия Кировской области от 27.08.2018 № 4 «Об утверждении перечня выявленных объектов культурного наследия (памятников истории и культуры) народов Российской Федерации, расположенных на территории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Селище Большой Перелаз, XVII-XIX вв.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Куменский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управления государственой охраны объектов культурного наследия Кировской области от 15.05.2020 № 3 «О внесении изменений в решение управления государственой охраны объектов культурного наследия Кировской области от 27.08.2018 № 4»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Селище Березник,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XVIII-XIX вв.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Куменский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управления государственой охраны объектов культурного наследия Кировской области от 15.05.2020 № 3 «О внесении изменений в решение управления государственой охраны объектов культурного наследия Кировской области от 27.08.2018 № 4»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Холуи-I, поселение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Куменский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Холуи-II, поселение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Куменский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Холуи, местонахождение кремня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Куменский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Стоянка Гаврюшата I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Лебяжский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Стоянка Гаврюшата II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Лебяжский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Стоянка Зайчики I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Лебяжский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Стоянка Зайчики II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Лебяжский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Мошкинское селище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Лебяжский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Поселение Чезга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Лебяжский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Ахпайское селище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Малмыжский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Проходная Лоза, поселение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Малмыжский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Проходная Лоза, местонахождение керамики и кремня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Малмыжский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Усть-Курьинское поселение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Малмыжский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Грехневское I поселение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Нагорский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Поселение Аркуль I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Нолинский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Поселение Аркуль II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Нолинский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Кырчанское I поселение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Нолинский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Кырчанское I местонахождение кремня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Нолинский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Кырчанское II местонахождение кремня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Нолинский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Кырчанское III местонахождение кремня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Нолинский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Шварихинская I стоянка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Нолинский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Шварихинское I местонахождение кремня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Нолинский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Шварихинское II местонахождение кремня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Нолинский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Полунятское (Краснопёровское) местонахождение кремня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Омутнинский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Дербени, поселение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Оричевский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Башкирское местонахождение кремня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Орловский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Большеждановское местонахождение кремня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Орловский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Стоянка Зубари II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Орловский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Казаковцевское местонахождение кремня и керамики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Орловский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Мундаровское I местонахождение кремня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Орловский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Мундаровское II местонахождение кремня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Орловский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Мундаровское III местонахождение кремня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Орловский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Подрельское селище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Орловский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Культурный слой западной части г. Слободского, XVIII-XIX вв.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Слободской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министерства культуры Кировской области от 15.02.2017 № 63 «О внесении изменений в решение министерства культуры Кировской области от 29.04.2016 № 243»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Участок культурного слоя восточной части                   г. Слободского XVII-XIX вв.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Слободской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министерства культуры Кировской области от 17.07.2017 № 293 «О внесении изменений в решение министерства культуры Кировской области от 29.04.2016 № 243»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Участок культурного слоя центральной части г. Слободского XVIII-XIX вв.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Слободской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министерства культуры Кировской области от 17.07.2017 № 293 «О внесении изменений в решение министерства культуры Кировской области от 29.04.2016 № 243»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Участок культурного слоя Слободского Христорождественского монастыря XVII-XIX вв.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Слободской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министерства культуры Кировской области от 17.07.2017 № 293 «О внесении изменений в решение министерства культуры Кировской области от 29.04.2016 № 243»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Успенское селище, XVIII-XIX вв.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Слободской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министерства культуры Кировской области от 14.06.2017 № 264 «О внесении изменений в решение министерства культуры Кировской области от 29.04.2016 № 243»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Селище Лучины,      XVIII-XIX вв.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Слободской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министерства культуры Кировской области от 29.08.2017 № 317 «О внесении изменений в решение министерства культуры Кировской области от 29.04.2016 № 243»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Местонахождение кремня Бабичи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Слободской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Бахаревское местонахождение кремня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Слободской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Масленниковское местонахождение кремня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Слободской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Поселение Белорыбица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Слободской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Бережановское местонахождение кремня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Слободской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Селище Зяблицы I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Слободской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Селище Зяблицы II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Слободской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Поселение Ильинское I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Слободской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Поселение Ильинское II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Слободской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Калининское местонахождение кремня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Слободской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Концовское поселение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Слободской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Кузнецовскоое местонахождение кремня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Слободской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Рейдовское местонахождение кремня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Слободской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Селище Мишкины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Слободской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Местонахождение кремня и керамики Нижние Драчки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Слободской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Местонахождение кремня Никулинский завод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Слободской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Никульчинский могильник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Слободской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Семенихинская стоянка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Слободской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Скоковское селище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Слободской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Трошкинское местонахождение кремня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Слободской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Успенское местонахождение кремня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Слободской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Харенковское местонахождение кремня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Слободской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Стоянка Чирки I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Слободской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Камнеобрабатывающая мастерская Чирки I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Слободской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Шестаковское местонахождение кремня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Слободской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Шестаковская стоянка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Слободской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Стоянка Нижнее Коропово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Советский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Селище Нижнее Коропово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Советский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Стоянка Покшта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Советский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Поселение Чернушка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Советский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Поселение Нагорское, эпоха камня (VIII-III тыс. до н. э.), позднее средневековье (XVII-XIX в.)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Сунский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министерства культуры Кировской области от 14.06.2017 № 264 «О внесении изменений в решение министерства культуры Кировской области от 29.04.2016 № 243»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Сунское местонахождение кремня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Сунский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Ожеговское местонахождение кремня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Сунский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Верхосунская I стоянка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Сунский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Верхосунская II стоянка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Сунский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Краснопольская кремнеобрабатывающая мастерская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Сунский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Селище Покста I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Тужинский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Селище Покста II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Тужинский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Селище Покста III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Тужинский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Могильник Покста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Тужинский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Еманаевский могильник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Тужинский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Ройское городище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Уржумский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Селище Помзино,     XVIII-XIX вв.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Юрьянский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министерства культуры Кировской области от 29.08.2017 № 317 «О внесении изменений в решение министерства культуры Кировской области от 29.04.2016 № 243»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Загарский могильник, XVIII-XIX вв.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Юрьянский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министерства культуры Кировской области от 29.08.2017 № 317 «О внесении изменений в решение министерства культуры Кировской области от 29.04.2016 № 243»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Селище Большие Русаки I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Юрьянский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Селище Большие Русаки II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Юрьянский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Великорецкое селище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Юрьянский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Великорецкая стоянка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Юрьянский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Великорецкое поселение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Юрьянский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Верховинское селище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Юрьянский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Городище Городок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Юрьянский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Селище Михоничи I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Юрьянский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Селище Михоничи II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Юрьянский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Селище Михоничи III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Юрьянский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Селище Осиновица I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Юрьянский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Поселение Осиновица III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Юрьянский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Поселение Осиновица IV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Юрьянский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Поселение Осиновица V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Юрьянский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Селище Тименцы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Юрьянский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Стоянка Устье  I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Юрьянский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Стоянка Устье  II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Юрьянский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Распоряжение департамента культуры Кировской области от 16.11.2010 № 273-г «Об утверждении Списков выявленных объектов культурного наследия (памятников истории и культуры) народов Российской Федерации (объектов археологического наследия), расположенных на территориях муниципальных районов Кировской области»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Селище Атлабанур, эпоха средневековья, XVIII-XIX вв.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Яранский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министерства культуры Кировской области от 14.03.2017 № 113 «О внесении изменений в решение министерства культуры Кировской области от 29.04.2016 № 243»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Селище Опали-I, эпоха средневековья, XVIII-XIX вв.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Яранский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министерства культуры Кировской области от 14.03.2017 № 113 «О внесении изменений в решение министерства культуры Кировской области от 29.04.2016 № 243»</w:t>
            </w:r>
          </w:p>
        </w:tc>
      </w:tr>
      <w:tr>
        <w:trPr/>
        <w:tc>
          <w:tcPr>
            <w:tcW w:w="56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Селище Опали-II, эпоха средневековья, XVIII-XIX вв.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Яранский район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министерства культуры Кировской области от 14.03.2017 № 113 «О внесении изменений в решение министерства культуры Кировской области от 29.04.2016 № 243»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851" w:right="707" w:gutter="0" w:header="0" w:top="284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Open Sans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sz w:val="24"/>
        <w:spacing w:val="0"/>
        <w:i w:val="false"/>
        <w:b w:val="false"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4">
    <w:name w:val="heading 4"/>
    <w:basedOn w:val="Normal"/>
    <w:link w:val="4"/>
    <w:uiPriority w:val="9"/>
    <w:qFormat/>
    <w:rsid w:val="00e24bca"/>
    <w:pPr>
      <w:spacing w:lineRule="auto" w:line="240" w:beforeAutospacing="1" w:afterAutospacing="1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4" w:customStyle="1">
    <w:name w:val="Заголовок 4 Знак"/>
    <w:basedOn w:val="DefaultParagraphFont"/>
    <w:uiPriority w:val="9"/>
    <w:qFormat/>
    <w:rsid w:val="00e24bca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apple-converted-space" w:customStyle="1">
    <w:name w:val="apple-converted-space"/>
    <w:basedOn w:val="DefaultParagraphFont"/>
    <w:qFormat/>
    <w:rsid w:val="00e24bca"/>
    <w:rPr/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ejaVu Sans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Droid Sans"/>
    </w:rPr>
  </w:style>
  <w:style w:type="paragraph" w:styleId="ListParagraph">
    <w:name w:val="List Paragraph"/>
    <w:basedOn w:val="Normal"/>
    <w:uiPriority w:val="34"/>
    <w:qFormat/>
    <w:rsid w:val="00c645ca"/>
    <w:pPr>
      <w:spacing w:before="0" w:after="200"/>
      <w:ind w:left="720"/>
      <w:contextualSpacing/>
    </w:pPr>
    <w:rPr/>
  </w:style>
  <w:style w:type="numbering" w:styleId="Style15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24bc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587E4-B2BF-4491-AFEF-0BF3BD0B2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Application>LibreOffice/24.8.4.1$Linux_X86_64 LibreOffice_project/480$Build-1</Application>
  <AppVersion>15.0000</AppVersion>
  <Pages>25</Pages>
  <Words>11981</Words>
  <Characters>92031</Characters>
  <CharactersWithSpaces>102887</CharactersWithSpaces>
  <Paragraphs>1162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2016-12-02T06:47:00Z</dcterms:created>
  <dc:creator>Admin</dc:creator>
  <dc:description/>
  <dc:language>ru-RU</dc:language>
  <cp:lastModifiedBy/>
  <cp:lastPrinted>2024-08-14T14:40:00Z</cp:lastPrinted>
  <dcterms:modified xsi:type="dcterms:W3CDTF">2025-08-18T15:50:19Z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